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D42E2BD" w:rsidP="2F2D235D" w:rsidRDefault="0D42E2BD" w14:paraId="101709E4" w14:textId="1B9132B0">
      <w:pPr>
        <w:pStyle w:val="Plattetekst"/>
        <w:spacing w:after="0" w:line="259" w:lineRule="auto"/>
        <w:rPr>
          <w:b/>
          <w:bCs/>
        </w:rPr>
      </w:pPr>
      <w:r w:rsidRPr="2F2D235D">
        <w:rPr>
          <w:rFonts w:ascii="Arial" w:hAnsi="Arial" w:cs="Arial"/>
          <w:b/>
          <w:bCs/>
          <w:sz w:val="32"/>
          <w:szCs w:val="32"/>
        </w:rPr>
        <w:t xml:space="preserve">Aanvraagformulier voor bijdrage </w:t>
      </w:r>
      <w:r w:rsidRPr="2F2D235D" w:rsidR="59AD5E66">
        <w:rPr>
          <w:rFonts w:ascii="Arial" w:hAnsi="Arial" w:cs="Arial"/>
          <w:b/>
          <w:bCs/>
          <w:sz w:val="32"/>
          <w:szCs w:val="32"/>
        </w:rPr>
        <w:t>Cross-TIC</w:t>
      </w:r>
    </w:p>
    <w:p w:rsidR="005B1CE5" w:rsidRDefault="005B1CE5" w14:paraId="672A6659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</w:p>
    <w:p w:rsidR="005B1CE5" w:rsidP="0D42E2BD" w:rsidRDefault="0D42E2BD" w14:paraId="642668F2" w14:textId="12762232">
      <w:pPr>
        <w:pStyle w:val="Plattetekst"/>
        <w:spacing w:after="0"/>
        <w:rPr>
          <w:rFonts w:ascii="Arial" w:hAnsi="Arial" w:cs="Arial"/>
          <w:b/>
          <w:bCs/>
        </w:rPr>
      </w:pPr>
      <w:r w:rsidRPr="2F2D235D">
        <w:rPr>
          <w:rFonts w:ascii="Arial" w:hAnsi="Arial" w:cs="Arial"/>
          <w:b/>
          <w:bCs/>
        </w:rPr>
        <w:t>Tijdpad Generators Fonds</w:t>
      </w:r>
    </w:p>
    <w:p w:rsidR="005B1CE5" w:rsidRDefault="36DDA248" w14:paraId="122B0A77" w14:textId="6B5FC90B">
      <w:pPr>
        <w:pStyle w:val="Plattetekst"/>
        <w:spacing w:after="0"/>
        <w:rPr>
          <w:rFonts w:ascii="Arial" w:hAnsi="Arial" w:cs="Arial"/>
          <w:sz w:val="22"/>
          <w:szCs w:val="22"/>
        </w:rPr>
      </w:pPr>
      <w:r w:rsidRPr="1EB7DD27" w:rsidR="36DDA248">
        <w:rPr>
          <w:rFonts w:ascii="Arial" w:hAnsi="Arial" w:cs="Arial"/>
          <w:sz w:val="22"/>
          <w:szCs w:val="22"/>
        </w:rPr>
        <w:t>Vanuit Cross-TIC</w:t>
      </w:r>
      <w:r w:rsidRPr="1EB7DD27" w:rsidR="00431DDE">
        <w:rPr>
          <w:rFonts w:ascii="Arial" w:hAnsi="Arial" w:cs="Arial"/>
          <w:sz w:val="22"/>
          <w:szCs w:val="22"/>
        </w:rPr>
        <w:t xml:space="preserve"> </w:t>
      </w:r>
      <w:r w:rsidRPr="1EB7DD27" w:rsidR="07BBAE4A">
        <w:rPr>
          <w:rFonts w:ascii="Arial" w:hAnsi="Arial" w:cs="Arial"/>
          <w:sz w:val="22"/>
          <w:szCs w:val="22"/>
        </w:rPr>
        <w:t>word</w:t>
      </w:r>
      <w:r w:rsidRPr="1EB7DD27" w:rsidR="7E14189C">
        <w:rPr>
          <w:rFonts w:ascii="Arial" w:hAnsi="Arial" w:cs="Arial"/>
          <w:sz w:val="22"/>
          <w:szCs w:val="22"/>
        </w:rPr>
        <w:t xml:space="preserve">en </w:t>
      </w:r>
      <w:r w:rsidRPr="1EB7DD27" w:rsidR="07BBAE4A">
        <w:rPr>
          <w:rFonts w:ascii="Arial" w:hAnsi="Arial" w:cs="Arial"/>
          <w:sz w:val="22"/>
          <w:szCs w:val="22"/>
        </w:rPr>
        <w:t>er</w:t>
      </w:r>
      <w:r w:rsidRPr="1EB7DD27" w:rsidR="55CF94A5">
        <w:rPr>
          <w:rFonts w:ascii="Arial" w:hAnsi="Arial" w:cs="Arial"/>
          <w:sz w:val="22"/>
          <w:szCs w:val="22"/>
        </w:rPr>
        <w:t xml:space="preserve"> </w:t>
      </w:r>
      <w:r w:rsidRPr="1EB7DD27" w:rsidR="4D14AABB">
        <w:rPr>
          <w:rFonts w:ascii="Arial" w:hAnsi="Arial" w:cs="Arial"/>
          <w:sz w:val="22"/>
          <w:szCs w:val="22"/>
        </w:rPr>
        <w:t xml:space="preserve">halfjaarlijks 2 </w:t>
      </w:r>
      <w:r w:rsidRPr="1EB7DD27" w:rsidR="2B0AA0AA">
        <w:rPr>
          <w:rFonts w:ascii="Arial" w:hAnsi="Arial" w:cs="Arial"/>
          <w:sz w:val="22"/>
          <w:szCs w:val="22"/>
        </w:rPr>
        <w:t>aan</w:t>
      </w:r>
      <w:r w:rsidRPr="1EB7DD27" w:rsidR="00431DDE">
        <w:rPr>
          <w:rFonts w:ascii="Arial" w:hAnsi="Arial" w:cs="Arial"/>
          <w:sz w:val="22"/>
          <w:szCs w:val="22"/>
        </w:rPr>
        <w:t>vragen van Generators toegekend</w:t>
      </w:r>
      <w:r w:rsidRPr="1EB7DD27" w:rsidR="5DC4224A">
        <w:rPr>
          <w:rFonts w:ascii="Arial" w:hAnsi="Arial" w:cs="Arial"/>
          <w:sz w:val="22"/>
          <w:szCs w:val="22"/>
        </w:rPr>
        <w:t xml:space="preserve"> die gebruik willen maken van</w:t>
      </w:r>
      <w:r w:rsidRPr="1EB7DD27" w:rsidR="286C0A61">
        <w:rPr>
          <w:rFonts w:ascii="Arial" w:hAnsi="Arial" w:cs="Arial"/>
          <w:sz w:val="22"/>
          <w:szCs w:val="22"/>
        </w:rPr>
        <w:t xml:space="preserve"> het </w:t>
      </w:r>
      <w:r w:rsidRPr="1EB7DD27" w:rsidR="286C0A61">
        <w:rPr>
          <w:rFonts w:ascii="Arial" w:hAnsi="Arial" w:cs="Arial"/>
          <w:sz w:val="22"/>
          <w:szCs w:val="22"/>
        </w:rPr>
        <w:t>ondersteuningstraject</w:t>
      </w:r>
      <w:r w:rsidRPr="1EB7DD27" w:rsidR="5DC4224A">
        <w:rPr>
          <w:rFonts w:ascii="Arial" w:hAnsi="Arial" w:cs="Arial"/>
          <w:sz w:val="22"/>
          <w:szCs w:val="22"/>
        </w:rPr>
        <w:t>.</w:t>
      </w:r>
      <w:r w:rsidRPr="1EB7DD27" w:rsidR="5DC4224A">
        <w:rPr>
          <w:rFonts w:ascii="Arial" w:hAnsi="Arial" w:cs="Arial"/>
          <w:sz w:val="22"/>
          <w:szCs w:val="22"/>
        </w:rPr>
        <w:t xml:space="preserve"> </w:t>
      </w:r>
      <w:r w:rsidRPr="1EB7DD27" w:rsidR="00431DDE">
        <w:rPr>
          <w:rFonts w:ascii="Arial" w:hAnsi="Arial" w:cs="Arial"/>
          <w:sz w:val="22"/>
          <w:szCs w:val="22"/>
        </w:rPr>
        <w:t xml:space="preserve">In onderstaand overzicht is te zien </w:t>
      </w:r>
      <w:r w:rsidRPr="1EB7DD27" w:rsidR="00431DDE">
        <w:rPr>
          <w:rFonts w:ascii="Arial" w:hAnsi="Arial" w:cs="Arial"/>
          <w:sz w:val="22"/>
          <w:szCs w:val="22"/>
        </w:rPr>
        <w:t>welke tijdpaden hierbij worden aangehouden:</w:t>
      </w:r>
    </w:p>
    <w:p w:rsidR="005B1CE5" w:rsidRDefault="005B1CE5" w14:paraId="02EB378F" w14:textId="77777777">
      <w:pPr>
        <w:pStyle w:val="Plattetekst"/>
        <w:spacing w:after="0"/>
        <w:rPr>
          <w:rFonts w:ascii="Arial" w:hAnsi="Arial" w:cs="Arial"/>
          <w:sz w:val="22"/>
          <w:szCs w:val="22"/>
        </w:rPr>
      </w:pPr>
    </w:p>
    <w:tbl>
      <w:tblPr>
        <w:tblW w:w="97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450"/>
        <w:gridCol w:w="3956"/>
      </w:tblGrid>
      <w:tr w:rsidR="005B1CE5" w:rsidTr="1EB7DD27" w14:paraId="3427394E" w14:textId="77777777">
        <w:tc>
          <w:tcPr>
            <w:tcW w:w="2353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83CAFF"/>
            <w:tcMar/>
            <w:vAlign w:val="center"/>
          </w:tcPr>
          <w:p w:rsidR="005B1CE5" w:rsidP="0D42E2BD" w:rsidRDefault="0D42E2BD" w14:paraId="7D7C7085" w14:textId="77777777">
            <w:pPr>
              <w:pStyle w:val="Inhoudtabel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D42E2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Ronde</w:t>
            </w:r>
          </w:p>
        </w:tc>
        <w:tc>
          <w:tcPr>
            <w:tcW w:w="3450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83CAFF"/>
            <w:tcMar/>
            <w:vAlign w:val="center"/>
          </w:tcPr>
          <w:p w:rsidR="005B1CE5" w:rsidP="2F2D235D" w:rsidRDefault="06ACB27C" w14:paraId="051C7BC0" w14:textId="476603A1">
            <w:pPr>
              <w:pStyle w:val="Inhoudtabel"/>
              <w:spacing w:line="259" w:lineRule="auto"/>
              <w:rPr>
                <w:b/>
                <w:bCs/>
                <w:lang w:val="en-US"/>
              </w:rPr>
            </w:pPr>
            <w:r w:rsidRPr="2F2D235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april</w:t>
            </w:r>
          </w:p>
        </w:tc>
        <w:tc>
          <w:tcPr>
            <w:tcW w:w="3956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83CAFF"/>
            <w:tcMar/>
            <w:vAlign w:val="center"/>
          </w:tcPr>
          <w:p w:rsidR="005B1CE5" w:rsidP="2F2D235D" w:rsidRDefault="06ACB27C" w14:paraId="75956442" w14:textId="16937392">
            <w:pPr>
              <w:pStyle w:val="Inhoudtabel"/>
              <w:spacing w:line="259" w:lineRule="auto"/>
              <w:rPr>
                <w:b/>
                <w:bCs/>
                <w:lang w:val="en-US"/>
              </w:rPr>
            </w:pPr>
            <w:r w:rsidRPr="2F2D235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oktober</w:t>
            </w:r>
          </w:p>
        </w:tc>
      </w:tr>
      <w:tr w:rsidR="005B1CE5" w:rsidTr="1EB7DD27" w14:paraId="663C3663" w14:textId="77777777">
        <w:tc>
          <w:tcPr>
            <w:tcW w:w="2353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0D42E2BD" w:rsidRDefault="0D42E2BD" w14:paraId="2CB86BB8" w14:textId="0A0E6EC8">
            <w:pPr>
              <w:pStyle w:val="Inhoudtabel"/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</w:pPr>
            <w:r w:rsidRPr="1EB7DD27" w:rsidR="0D42E2BD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Uitvoer</w:t>
            </w:r>
            <w:r w:rsidRPr="1EB7DD27" w:rsidR="0D42E2BD">
              <w:rPr>
                <w:rFonts w:ascii="Arial" w:hAnsi="Arial" w:cs="Arial"/>
                <w:b w:val="1"/>
                <w:bCs w:val="1"/>
                <w:sz w:val="20"/>
                <w:szCs w:val="20"/>
                <w:lang w:val="en-US"/>
              </w:rPr>
              <w:t>periode</w:t>
            </w:r>
          </w:p>
        </w:tc>
        <w:tc>
          <w:tcPr>
            <w:tcW w:w="345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39053D" w14:paraId="4AE94945" w14:textId="33D69F76">
            <w:pPr>
              <w:pStyle w:val="Inhoudtabel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EB7DD27" w:rsidR="0039053D">
              <w:rPr>
                <w:rFonts w:ascii="Arial" w:hAnsi="Arial" w:cs="Arial"/>
                <w:sz w:val="22"/>
                <w:szCs w:val="22"/>
                <w:lang w:val="en-US"/>
              </w:rPr>
              <w:t xml:space="preserve">Voor 1 december </w:t>
            </w:r>
            <w:r w:rsidRPr="1EB7DD27" w:rsidR="001161C2">
              <w:rPr>
                <w:rFonts w:ascii="Arial" w:hAnsi="Arial" w:cs="Arial"/>
                <w:sz w:val="22"/>
                <w:szCs w:val="22"/>
                <w:lang w:val="en-US"/>
              </w:rPr>
              <w:t>2022</w:t>
            </w:r>
          </w:p>
        </w:tc>
        <w:tc>
          <w:tcPr>
            <w:tcW w:w="3956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39053D" w14:paraId="055CE4CC" w14:textId="7B8266C5">
            <w:pPr>
              <w:pStyle w:val="Inhoudtabel"/>
            </w:pPr>
            <w:r w:rsidRPr="1EB7DD27" w:rsidR="0039053D">
              <w:rPr>
                <w:rFonts w:ascii="Arial" w:hAnsi="Arial" w:cs="Arial"/>
                <w:sz w:val="22"/>
                <w:szCs w:val="22"/>
                <w:lang w:val="en-US"/>
              </w:rPr>
              <w:t>Voor 1 mei 2023</w:t>
            </w:r>
          </w:p>
        </w:tc>
      </w:tr>
      <w:tr w:rsidR="005B1CE5" w:rsidTr="1EB7DD27" w14:paraId="5F09E81E" w14:textId="77777777">
        <w:tc>
          <w:tcPr>
            <w:tcW w:w="2353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0D42E2BD" w:rsidRDefault="0D42E2BD" w14:paraId="29D0F896" w14:textId="77777777">
            <w:pPr>
              <w:pStyle w:val="Inhoudtabe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D42E2B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Sluitdatum aanlevering aanvraag</w:t>
            </w:r>
          </w:p>
        </w:tc>
        <w:tc>
          <w:tcPr>
            <w:tcW w:w="345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431DDE" w14:paraId="5F071513" w14:textId="5AF89511">
            <w:pPr>
              <w:pStyle w:val="Inhoudtabel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EB7DD27" w:rsidR="00431DDE">
              <w:rPr>
                <w:rFonts w:ascii="Arial" w:hAnsi="Arial" w:cs="Arial"/>
                <w:sz w:val="22"/>
                <w:szCs w:val="22"/>
                <w:lang w:val="en-US"/>
              </w:rPr>
              <w:t>18 april</w:t>
            </w:r>
            <w:r w:rsidRPr="1EB7DD27" w:rsidR="626299CC">
              <w:rPr>
                <w:rFonts w:ascii="Arial" w:hAnsi="Arial" w:cs="Arial"/>
                <w:sz w:val="22"/>
                <w:szCs w:val="22"/>
                <w:lang w:val="en-US"/>
              </w:rPr>
              <w:t xml:space="preserve"> 2022</w:t>
            </w:r>
          </w:p>
        </w:tc>
        <w:tc>
          <w:tcPr>
            <w:tcW w:w="3956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0D42E2BD" w:rsidRDefault="6C65BB78" w14:paraId="6CD2F2D4" w14:textId="20869BA7">
            <w:pPr>
              <w:pStyle w:val="Inhoudtabel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EB7DD27" w:rsidR="6C65BB78">
              <w:rPr>
                <w:rFonts w:ascii="Arial" w:hAnsi="Arial" w:cs="Arial"/>
                <w:sz w:val="22"/>
                <w:szCs w:val="22"/>
                <w:lang w:val="en-US"/>
              </w:rPr>
              <w:t>18 oktober</w:t>
            </w:r>
            <w:r w:rsidRPr="1EB7DD27" w:rsidR="6BD11714">
              <w:rPr>
                <w:rFonts w:ascii="Arial" w:hAnsi="Arial" w:cs="Arial"/>
                <w:sz w:val="22"/>
                <w:szCs w:val="22"/>
                <w:lang w:val="en-US"/>
              </w:rPr>
              <w:t xml:space="preserve"> 2022</w:t>
            </w:r>
          </w:p>
        </w:tc>
      </w:tr>
      <w:tr w:rsidR="005B1CE5" w:rsidTr="1EB7DD27" w14:paraId="2249D8C1" w14:textId="77777777">
        <w:tc>
          <w:tcPr>
            <w:tcW w:w="2353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0D42E2BD" w:rsidRDefault="0D42E2BD" w14:paraId="5FD9D647" w14:textId="77777777">
            <w:pPr>
              <w:pStyle w:val="Inhoudtabe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D42E2B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Bijeenkomst adviesraad</w:t>
            </w:r>
          </w:p>
        </w:tc>
        <w:tc>
          <w:tcPr>
            <w:tcW w:w="345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6DF2D28D" w14:paraId="549BECB9" w14:textId="4954495B">
            <w:pPr>
              <w:pStyle w:val="Inhoudtabel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EB7DD27" w:rsidR="6DF2D28D">
              <w:rPr>
                <w:rFonts w:ascii="Arial" w:hAnsi="Arial" w:cs="Arial"/>
                <w:sz w:val="22"/>
                <w:szCs w:val="22"/>
                <w:lang w:val="en-US"/>
              </w:rPr>
              <w:t xml:space="preserve">25 </w:t>
            </w:r>
            <w:proofErr w:type="spellStart"/>
            <w:r w:rsidRPr="1EB7DD27" w:rsidR="6DF2D28D">
              <w:rPr>
                <w:rFonts w:ascii="Arial" w:hAnsi="Arial" w:cs="Arial"/>
                <w:sz w:val="22"/>
                <w:szCs w:val="22"/>
                <w:lang w:val="en-US"/>
              </w:rPr>
              <w:t>april</w:t>
            </w:r>
            <w:proofErr w:type="spellEnd"/>
            <w:r w:rsidRPr="1EB7DD27" w:rsidR="6DF2D28D">
              <w:rPr>
                <w:rFonts w:ascii="Arial" w:hAnsi="Arial" w:cs="Arial"/>
                <w:sz w:val="22"/>
                <w:szCs w:val="22"/>
                <w:lang w:val="en-US"/>
              </w:rPr>
              <w:t xml:space="preserve"> 2022</w:t>
            </w:r>
            <w:r w:rsidRPr="1EB7DD27" w:rsidR="00431DD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56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2F2D235D" w:rsidRDefault="55F70859" w14:paraId="6E1C3323" w14:textId="56B16B57">
            <w:pPr>
              <w:pStyle w:val="Inhoudtabel"/>
              <w:spacing w:line="259" w:lineRule="auto"/>
              <w:rPr>
                <w:lang w:val="en-US"/>
              </w:rPr>
            </w:pPr>
            <w:r w:rsidRPr="2F2D235D">
              <w:rPr>
                <w:rFonts w:ascii="Arial" w:hAnsi="Arial" w:cs="Arial"/>
                <w:sz w:val="22"/>
                <w:szCs w:val="22"/>
                <w:lang w:val="en-US"/>
              </w:rPr>
              <w:t>n.n.b.</w:t>
            </w:r>
          </w:p>
        </w:tc>
      </w:tr>
      <w:tr w:rsidR="005B1CE5" w:rsidTr="1EB7DD27" w14:paraId="15976120" w14:textId="77777777">
        <w:tc>
          <w:tcPr>
            <w:tcW w:w="2353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P="0D42E2BD" w:rsidRDefault="0D42E2BD" w14:paraId="77959F3D" w14:textId="77777777">
            <w:pPr>
              <w:pStyle w:val="Inhoudtabe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D42E2B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Uitslag</w:t>
            </w:r>
          </w:p>
        </w:tc>
        <w:tc>
          <w:tcPr>
            <w:tcW w:w="345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431DDE" w14:paraId="102EA661" w14:textId="7C9B0962">
            <w:pPr>
              <w:pStyle w:val="Inhoudtabel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1EB7DD27" w:rsidR="00431DDE">
              <w:rPr>
                <w:rFonts w:ascii="Arial" w:hAnsi="Arial" w:cs="Arial"/>
                <w:sz w:val="22"/>
                <w:szCs w:val="22"/>
                <w:lang w:val="en-US"/>
              </w:rPr>
              <w:t>29 april</w:t>
            </w:r>
            <w:r w:rsidRPr="1EB7DD27" w:rsidR="00431DD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1EB7DD27" w:rsidR="00431DDE">
              <w:rPr>
                <w:rFonts w:ascii="Arial" w:hAnsi="Arial" w:cs="Arial"/>
                <w:sz w:val="22"/>
                <w:szCs w:val="22"/>
                <w:lang w:val="en-US"/>
              </w:rPr>
              <w:t>202</w:t>
            </w:r>
            <w:r w:rsidRPr="1EB7DD27" w:rsidR="48DEC33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56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660B4F66" w14:paraId="6C57882F" w14:textId="2967CF3E">
            <w:pPr>
              <w:pStyle w:val="Inhoudtabel"/>
            </w:pPr>
            <w:r w:rsidRPr="1EB7DD27" w:rsidR="660B4F66">
              <w:rPr>
                <w:rFonts w:ascii="Arial" w:hAnsi="Arial" w:cs="Arial"/>
                <w:sz w:val="22"/>
                <w:szCs w:val="22"/>
                <w:lang w:val="en-US"/>
              </w:rPr>
              <w:t xml:space="preserve">31 </w:t>
            </w:r>
            <w:r w:rsidRPr="1EB7DD27" w:rsidR="44CADBEB">
              <w:rPr>
                <w:rFonts w:ascii="Arial" w:hAnsi="Arial" w:cs="Arial"/>
                <w:sz w:val="22"/>
                <w:szCs w:val="22"/>
                <w:lang w:val="en-US"/>
              </w:rPr>
              <w:t>oktober</w:t>
            </w:r>
            <w:r w:rsidRPr="1EB7DD27" w:rsidR="44CADB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1EB7DD27" w:rsidR="0D42E2BD">
              <w:rPr>
                <w:rFonts w:ascii="Arial" w:hAnsi="Arial" w:cs="Arial"/>
                <w:sz w:val="22"/>
                <w:szCs w:val="22"/>
                <w:lang w:val="en-US"/>
              </w:rPr>
              <w:t>2022</w:t>
            </w:r>
          </w:p>
        </w:tc>
      </w:tr>
    </w:tbl>
    <w:p w:rsidR="005B1CE5" w:rsidRDefault="005B1CE5" w14:paraId="6A05A809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</w:p>
    <w:p w:rsidR="005B1CE5" w:rsidP="0D42E2BD" w:rsidRDefault="0D42E2BD" w14:paraId="5D63ABF0" w14:textId="77777777">
      <w:pPr>
        <w:pStyle w:val="Plattetekst"/>
        <w:spacing w:after="0"/>
        <w:rPr>
          <w:rFonts w:ascii="Arial" w:hAnsi="Arial" w:cs="Arial"/>
          <w:b/>
          <w:bCs/>
          <w:sz w:val="22"/>
          <w:szCs w:val="22"/>
        </w:rPr>
      </w:pPr>
      <w:r w:rsidRPr="0D42E2BD">
        <w:rPr>
          <w:rFonts w:ascii="Arial" w:hAnsi="Arial" w:cs="Arial"/>
          <w:b/>
          <w:bCs/>
        </w:rPr>
        <w:t>Adviesraad</w:t>
      </w:r>
    </w:p>
    <w:p w:rsidR="005B1CE5" w:rsidRDefault="00431DDE" w14:paraId="42BAEE5C" w14:textId="77777777">
      <w:pPr>
        <w:pStyle w:val="Platteteks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adviesraad zal bestaan uit:</w:t>
      </w:r>
    </w:p>
    <w:p w:rsidR="005B1CE5" w:rsidRDefault="00431DDE" w14:paraId="62BBED07" w14:textId="77777777">
      <w:pPr>
        <w:pStyle w:val="Platteteks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Gabey Tjon a Tham (Geluidskunstenaar/onderzoeker Den Haag) </w:t>
      </w:r>
    </w:p>
    <w:p w:rsidR="005B1CE5" w:rsidRDefault="00431DDE" w14:paraId="570C9694" w14:textId="77777777">
      <w:pPr>
        <w:pStyle w:val="Platteteks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Harco Rutgers (Havenkwartier/muzieklabel Deventer) </w:t>
      </w:r>
    </w:p>
    <w:p w:rsidR="005B1CE5" w:rsidRDefault="00431DDE" w14:paraId="10AD4226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Charlien Adriaenssens (WORM Rotterdam) </w:t>
      </w:r>
    </w:p>
    <w:p w:rsidR="005B1CE5" w:rsidRDefault="005B1CE5" w14:paraId="5A39BBE3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</w:p>
    <w:p w:rsidR="005B1CE5" w:rsidP="0D42E2BD" w:rsidRDefault="0D42E2BD" w14:paraId="1FC2FE03" w14:textId="77777777">
      <w:pPr>
        <w:pStyle w:val="Plattetekst"/>
        <w:spacing w:after="0"/>
        <w:rPr>
          <w:rFonts w:ascii="Arial" w:hAnsi="Arial" w:cs="Arial"/>
          <w:b/>
          <w:bCs/>
          <w:sz w:val="22"/>
          <w:szCs w:val="22"/>
        </w:rPr>
      </w:pPr>
      <w:r w:rsidRPr="0D42E2BD">
        <w:rPr>
          <w:rFonts w:ascii="Arial" w:hAnsi="Arial" w:cs="Arial"/>
          <w:b/>
          <w:bCs/>
        </w:rPr>
        <w:t>Aanvraag</w:t>
      </w:r>
    </w:p>
    <w:p w:rsidR="005B1CE5" w:rsidRDefault="00431DDE" w14:paraId="210B5774" w14:textId="4E2E081A">
      <w:pPr>
        <w:pStyle w:val="Plattetekst"/>
        <w:spacing w:after="0"/>
        <w:rPr>
          <w:rFonts w:ascii="Arial" w:hAnsi="Arial" w:cs="Arial"/>
          <w:sz w:val="21"/>
          <w:szCs w:val="21"/>
        </w:rPr>
      </w:pPr>
      <w:r w:rsidRPr="2F2D235D">
        <w:rPr>
          <w:rFonts w:ascii="Arial" w:hAnsi="Arial" w:cs="Arial"/>
          <w:sz w:val="22"/>
          <w:szCs w:val="22"/>
        </w:rPr>
        <w:t xml:space="preserve">De aanvraag </w:t>
      </w:r>
      <w:r w:rsidRPr="2F2D235D" w:rsidR="69AF85DB">
        <w:rPr>
          <w:rFonts w:ascii="Arial" w:hAnsi="Arial" w:cs="Arial"/>
          <w:sz w:val="22"/>
          <w:szCs w:val="22"/>
        </w:rPr>
        <w:t xml:space="preserve">loopt </w:t>
      </w:r>
      <w:r w:rsidRPr="2F2D235D">
        <w:rPr>
          <w:rFonts w:ascii="Arial" w:hAnsi="Arial" w:cs="Arial"/>
          <w:sz w:val="22"/>
          <w:szCs w:val="22"/>
        </w:rPr>
        <w:t>via</w:t>
      </w:r>
      <w:r w:rsidRPr="2F2D235D" w:rsidR="0D8941E8">
        <w:rPr>
          <w:rFonts w:ascii="Arial" w:hAnsi="Arial" w:cs="Arial"/>
          <w:sz w:val="22"/>
          <w:szCs w:val="22"/>
        </w:rPr>
        <w:t xml:space="preserve"> </w:t>
      </w:r>
      <w:r w:rsidRPr="2F2D235D">
        <w:rPr>
          <w:rFonts w:ascii="Arial" w:hAnsi="Arial" w:cs="Arial"/>
          <w:sz w:val="22"/>
          <w:szCs w:val="22"/>
        </w:rPr>
        <w:t xml:space="preserve">dit document. Als je wilt aanvragen </w:t>
      </w:r>
      <w:r w:rsidRPr="2F2D235D" w:rsidR="62C9E439">
        <w:rPr>
          <w:rFonts w:ascii="Arial" w:hAnsi="Arial" w:cs="Arial"/>
          <w:sz w:val="22"/>
          <w:szCs w:val="22"/>
        </w:rPr>
        <w:t xml:space="preserve">lever je dit formulier </w:t>
      </w:r>
      <w:r w:rsidRPr="2F2D235D">
        <w:rPr>
          <w:rFonts w:ascii="Arial" w:hAnsi="Arial" w:cs="Arial"/>
          <w:sz w:val="22"/>
          <w:szCs w:val="22"/>
        </w:rPr>
        <w:t xml:space="preserve">voor ‘’sluitingsdatum aanlevering aanvraag’’ aan bij Mariëlle Meijerink via </w:t>
      </w:r>
      <w:hyperlink r:id="rId5">
        <w:r w:rsidRPr="2F2D235D">
          <w:rPr>
            <w:rStyle w:val="Hyperlink"/>
            <w:rFonts w:ascii="Arial" w:hAnsi="Arial" w:cs="Arial"/>
            <w:sz w:val="22"/>
            <w:szCs w:val="22"/>
          </w:rPr>
          <w:t>m</w:t>
        </w:r>
        <w:r w:rsidRPr="2F2D235D">
          <w:rPr>
            <w:rStyle w:val="Hyperlink"/>
            <w:rFonts w:ascii="Arial" w:hAnsi="Arial" w:cs="Arial"/>
            <w:sz w:val="22"/>
            <w:szCs w:val="22"/>
          </w:rPr>
          <w:t>aakplaatsen@tetem.nl</w:t>
        </w:r>
      </w:hyperlink>
      <w:r w:rsidRPr="2F2D235D">
        <w:rPr>
          <w:rFonts w:ascii="Arial" w:hAnsi="Arial" w:cs="Arial"/>
          <w:sz w:val="22"/>
          <w:szCs w:val="22"/>
        </w:rPr>
        <w:t xml:space="preserve"> </w:t>
      </w:r>
    </w:p>
    <w:p w:rsidR="005B1CE5" w:rsidRDefault="005B1CE5" w14:paraId="41C8F396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</w:p>
    <w:p w:rsidR="005B1CE5" w:rsidRDefault="005B1CE5" w14:paraId="72A3D3EC" w14:textId="77777777">
      <w:pPr>
        <w:pStyle w:val="Plattetekst"/>
        <w:spacing w:after="0"/>
        <w:rPr>
          <w:rFonts w:ascii="Arial" w:hAnsi="Arial" w:cs="Arial"/>
          <w:sz w:val="21"/>
          <w:szCs w:val="21"/>
        </w:rPr>
      </w:pPr>
    </w:p>
    <w:p w:rsidR="005B1CE5" w:rsidRDefault="005B1CE5" w14:paraId="0D0B940D" w14:textId="77777777">
      <w:pPr>
        <w:pStyle w:val="Plattetekst"/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6390"/>
      </w:tblGrid>
      <w:tr w:rsidR="005B1CE5" w:rsidTr="1EB7DD27" w14:paraId="1275F072" w14:textId="77777777">
        <w:tc>
          <w:tcPr>
            <w:tcW w:w="9658" w:type="dxa"/>
            <w:gridSpan w:val="2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DDDDDD"/>
            <w:tcMar/>
            <w:vAlign w:val="center"/>
          </w:tcPr>
          <w:p w:rsidR="00202090" w:rsidP="009934F4" w:rsidRDefault="00202090" w14:paraId="2D469CB8" w14:textId="77777777">
            <w:pPr>
              <w:pStyle w:val="Plattetekst"/>
              <w:pageBreakBefore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2F2D235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AANVRAAG Cross-TIC GENERATORS </w:t>
            </w:r>
          </w:p>
          <w:p w:rsidR="005B1CE5" w:rsidRDefault="005B1CE5" w14:paraId="6F675A59" w14:textId="350FD301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  <w:p w:rsidR="005B1CE5" w:rsidRDefault="005B1CE5" w14:paraId="0E27B00A" w14:textId="77777777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CE5" w:rsidTr="1EB7DD27" w14:paraId="15E963D0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5B1CE5" w:rsidRDefault="40BAE13B" w14:paraId="3E3BF773" w14:textId="638031B8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 w:rsidRPr="2F2D235D">
              <w:rPr>
                <w:rFonts w:ascii="Arial" w:hAnsi="Arial" w:cs="Arial"/>
                <w:sz w:val="22"/>
                <w:szCs w:val="22"/>
              </w:rPr>
              <w:t>Naam a</w:t>
            </w:r>
            <w:r w:rsidRPr="2F2D235D" w:rsidR="00431DDE">
              <w:rPr>
                <w:rFonts w:ascii="Arial" w:hAnsi="Arial" w:cs="Arial"/>
                <w:sz w:val="22"/>
                <w:szCs w:val="22"/>
              </w:rPr>
              <w:t>anvrager</w:t>
            </w:r>
          </w:p>
          <w:p w:rsidR="005B1CE5" w:rsidRDefault="005B1CE5" w14:paraId="60061E4C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5B1CE5" w14:paraId="44EAFD9C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CE5" w:rsidTr="1EB7DD27" w14:paraId="0E6ACF64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5B1CE5" w:rsidRDefault="00431DDE" w14:paraId="7F43A976" w14:textId="7E02D070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 w:rsidRPr="2F2D235D">
              <w:rPr>
                <w:rFonts w:ascii="Arial" w:hAnsi="Arial" w:cs="Arial"/>
                <w:sz w:val="22"/>
                <w:szCs w:val="22"/>
              </w:rPr>
              <w:t>KvK-nummer aanvrager</w:t>
            </w:r>
          </w:p>
          <w:p w:rsidR="005B1CE5" w:rsidP="2F2D235D" w:rsidRDefault="005B1CE5" w14:paraId="04A907CC" w14:textId="55833763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5B1CE5" w14:paraId="4B94D5A5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2F2D235D" w:rsidTr="1EB7DD27" w14:paraId="22043A6D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5AB570A9" w:rsidP="2F2D235D" w:rsidRDefault="5AB570A9" w14:paraId="130D4611" w14:textId="599D7983">
            <w:pPr>
              <w:pStyle w:val="Inhoudtabel"/>
              <w:rPr>
                <w:rFonts w:ascii="Arial" w:hAnsi="Arial" w:eastAsia="Arial" w:cs="Arial"/>
                <w:sz w:val="22"/>
                <w:szCs w:val="22"/>
              </w:rPr>
            </w:pPr>
            <w:r w:rsidRPr="1EB7DD27" w:rsidR="41F19BFC">
              <w:rPr>
                <w:rFonts w:ascii="Arial" w:hAnsi="Arial" w:eastAsia="Arial" w:cs="Arial"/>
                <w:sz w:val="22"/>
                <w:szCs w:val="22"/>
              </w:rPr>
              <w:t xml:space="preserve">Heb je iemand die je zou willen inzetten als Critical </w:t>
            </w:r>
            <w:proofErr w:type="spellStart"/>
            <w:r w:rsidRPr="1EB7DD27" w:rsidR="41F19BFC">
              <w:rPr>
                <w:rFonts w:ascii="Arial" w:hAnsi="Arial" w:eastAsia="Arial" w:cs="Arial"/>
                <w:sz w:val="22"/>
                <w:szCs w:val="22"/>
              </w:rPr>
              <w:t>Friend</w:t>
            </w:r>
            <w:proofErr w:type="spellEnd"/>
            <w:r w:rsidRPr="1EB7DD27" w:rsidR="57FFD73C">
              <w:rPr>
                <w:rFonts w:ascii="Arial" w:hAnsi="Arial" w:eastAsia="Arial" w:cs="Arial"/>
                <w:sz w:val="22"/>
                <w:szCs w:val="22"/>
              </w:rPr>
              <w:t xml:space="preserve"> (een regionale expert uit jouw werkveld)? </w:t>
            </w: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2F2D235D" w:rsidP="2F2D235D" w:rsidRDefault="2F2D235D" w14:paraId="5835014D" w14:textId="418947B7">
            <w:pPr>
              <w:pStyle w:val="Inhoudtabel"/>
            </w:pPr>
          </w:p>
        </w:tc>
      </w:tr>
      <w:tr w:rsidR="2F2D235D" w:rsidTr="1EB7DD27" w14:paraId="642FC0BA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7C255EAD" w:rsidP="2F2D235D" w:rsidRDefault="002B17AB" w14:paraId="69BE73F5" w14:textId="34EFB6C6">
            <w:pPr>
              <w:pStyle w:val="Inhoudtabel"/>
              <w:rPr>
                <w:rFonts w:ascii="Arial" w:hAnsi="Arial" w:eastAsia="Arial" w:cs="Arial"/>
                <w:sz w:val="22"/>
                <w:szCs w:val="22"/>
              </w:rPr>
            </w:pPr>
            <w:r w:rsidRPr="1EB7DD27" w:rsidR="3230124B">
              <w:rPr>
                <w:rFonts w:ascii="Arial" w:hAnsi="Arial" w:eastAsia="Arial" w:cs="Arial"/>
                <w:sz w:val="22"/>
                <w:szCs w:val="22"/>
              </w:rPr>
              <w:t>Met wie wil je in het project samenwerken (andere Generators, cultuurinstellingen, bedrijven)?</w:t>
            </w: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2F2D235D" w:rsidP="2F2D235D" w:rsidRDefault="2F2D235D" w14:paraId="4670FDCF" w14:textId="132A1D54">
            <w:pPr>
              <w:pStyle w:val="Inhoudtabel"/>
            </w:pPr>
          </w:p>
        </w:tc>
      </w:tr>
    </w:tbl>
    <w:p w:rsidR="2F2D235D" w:rsidRDefault="2F2D235D" w14:paraId="6FDBC8F7" w14:textId="14E4CCCB"/>
    <w:p w:rsidR="005B1CE5" w:rsidRDefault="005B1CE5" w14:paraId="62486C05" w14:textId="77777777">
      <w:pPr>
        <w:pStyle w:val="Plattetekst"/>
      </w:pPr>
    </w:p>
    <w:tbl>
      <w:tblPr>
        <w:tblW w:w="965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6390"/>
      </w:tblGrid>
      <w:tr w:rsidR="005B1CE5" w:rsidTr="1EB7DD27" w14:paraId="72DA75D9" w14:textId="77777777">
        <w:tc>
          <w:tcPr>
            <w:tcW w:w="9658" w:type="dxa"/>
            <w:gridSpan w:val="2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DDDDDD"/>
            <w:tcMar/>
            <w:vAlign w:val="center"/>
          </w:tcPr>
          <w:p w:rsidR="005B1CE5" w:rsidRDefault="00431DDE" w14:paraId="1B9BC8D3" w14:textId="77777777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Projectbeschrijving </w:t>
            </w:r>
          </w:p>
          <w:p w:rsidR="005B1CE5" w:rsidRDefault="005B1CE5" w14:paraId="4101652C" w14:textId="77777777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CE5" w:rsidTr="1EB7DD27" w14:paraId="61D7666E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5B1CE5" w:rsidRDefault="00431DDE" w14:paraId="16A475F3" w14:textId="33C091A2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Korte beschrijving project</w:t>
            </w:r>
            <w:r w:rsidR="00F56757">
              <w:rPr>
                <w:rFonts w:ascii="Arial" w:hAnsi="Arial" w:cs="Arial"/>
                <w:sz w:val="22"/>
                <w:szCs w:val="22"/>
              </w:rPr>
              <w:t xml:space="preserve"> (of het onderzoek)</w:t>
            </w:r>
            <w:r>
              <w:rPr>
                <w:rFonts w:ascii="Arial" w:hAnsi="Arial" w:cs="Arial"/>
                <w:sz w:val="22"/>
                <w:szCs w:val="22"/>
              </w:rPr>
              <w:t xml:space="preserve"> en het resultaat</w:t>
            </w:r>
          </w:p>
          <w:p w:rsidR="005B1CE5" w:rsidRDefault="005B1CE5" w14:paraId="4B99056E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5B1CE5" w:rsidRDefault="005B1CE5" w14:paraId="1299C43A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2353A141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4DDBEF00" w14:textId="65589CE8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 w:rsidRPr="1EB7DD27" w:rsidR="5F64C1A4">
              <w:rPr>
                <w:rFonts w:ascii="Arial" w:hAnsi="Arial" w:cs="Arial"/>
                <w:sz w:val="22"/>
                <w:szCs w:val="22"/>
              </w:rPr>
              <w:t>Hoe zou jij het werkveld waarin je werkzaam bent willen omsch</w:t>
            </w:r>
            <w:r w:rsidRPr="1EB7DD27" w:rsidR="1F2657E7">
              <w:rPr>
                <w:rFonts w:ascii="Arial" w:hAnsi="Arial" w:cs="Arial"/>
                <w:sz w:val="22"/>
                <w:szCs w:val="22"/>
              </w:rPr>
              <w:t>r</w:t>
            </w:r>
            <w:r w:rsidRPr="1EB7DD27" w:rsidR="5F64C1A4">
              <w:rPr>
                <w:rFonts w:ascii="Arial" w:hAnsi="Arial" w:cs="Arial"/>
                <w:sz w:val="22"/>
                <w:szCs w:val="22"/>
              </w:rPr>
              <w:t>ijven</w:t>
            </w: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3461D779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4400FBF7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1DE59908" w14:textId="49A70DB3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 w:rsidRPr="1EB7DD27" w:rsidR="5F64C1A4">
              <w:rPr>
                <w:rFonts w:ascii="Arial" w:hAnsi="Arial" w:cs="Arial"/>
                <w:sz w:val="22"/>
                <w:szCs w:val="22"/>
              </w:rPr>
              <w:t xml:space="preserve">Aan welke andere werkvelden raakt het project </w:t>
            </w:r>
            <w:r w:rsidRPr="1EB7DD27" w:rsidR="1F2657E7">
              <w:rPr>
                <w:rFonts w:ascii="Arial" w:hAnsi="Arial" w:cs="Arial"/>
                <w:sz w:val="22"/>
                <w:szCs w:val="22"/>
              </w:rPr>
              <w:t>(</w:t>
            </w:r>
            <w:r w:rsidRPr="1EB7DD27" w:rsidR="5F64C1A4">
              <w:rPr>
                <w:rFonts w:ascii="Arial" w:hAnsi="Arial" w:cs="Arial"/>
                <w:sz w:val="22"/>
                <w:szCs w:val="22"/>
              </w:rPr>
              <w:t>of on</w:t>
            </w:r>
            <w:r w:rsidRPr="1EB7DD27" w:rsidR="1F2657E7">
              <w:rPr>
                <w:rFonts w:ascii="Arial" w:hAnsi="Arial" w:cs="Arial"/>
                <w:sz w:val="22"/>
                <w:szCs w:val="22"/>
              </w:rPr>
              <w:t>d</w:t>
            </w:r>
            <w:r w:rsidRPr="1EB7DD27" w:rsidR="5F64C1A4">
              <w:rPr>
                <w:rFonts w:ascii="Arial" w:hAnsi="Arial" w:cs="Arial"/>
                <w:sz w:val="22"/>
                <w:szCs w:val="22"/>
              </w:rPr>
              <w:t>erzoek</w:t>
            </w:r>
            <w:r w:rsidRPr="1EB7DD27" w:rsidR="1F2657E7">
              <w:rPr>
                <w:rFonts w:ascii="Arial" w:hAnsi="Arial" w:cs="Arial"/>
                <w:sz w:val="22"/>
                <w:szCs w:val="22"/>
              </w:rPr>
              <w:t>)</w:t>
            </w:r>
            <w:r w:rsidRPr="1EB7DD27" w:rsidR="5F64C1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EB7DD27" w:rsidR="1F2657E7">
              <w:rPr>
                <w:rFonts w:ascii="Arial" w:hAnsi="Arial" w:cs="Arial"/>
                <w:sz w:val="22"/>
                <w:szCs w:val="22"/>
              </w:rPr>
              <w:t>wat je wilt doen</w:t>
            </w:r>
          </w:p>
          <w:p w:rsidR="008A391E" w:rsidRDefault="008A391E" w14:paraId="3CF2D8B6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0FB78278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30266DB0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12B54BA5" w14:textId="7F75952B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 maakt dit project</w:t>
            </w:r>
            <w:r w:rsidR="00ED1F6D">
              <w:rPr>
                <w:rFonts w:ascii="Arial" w:hAnsi="Arial" w:cs="Arial"/>
                <w:sz w:val="22"/>
                <w:szCs w:val="22"/>
              </w:rPr>
              <w:t xml:space="preserve"> (of onderzoek)</w:t>
            </w:r>
            <w:r>
              <w:rPr>
                <w:rFonts w:ascii="Arial" w:hAnsi="Arial" w:cs="Arial"/>
                <w:sz w:val="22"/>
                <w:szCs w:val="22"/>
              </w:rPr>
              <w:t xml:space="preserve"> Creatief</w:t>
            </w:r>
          </w:p>
          <w:p w:rsidR="008A391E" w:rsidRDefault="008A391E" w14:paraId="1FC39945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0562CB0E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6DD5CF06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Pr="00680297" w:rsidR="008A391E" w:rsidP="00680297" w:rsidRDefault="008A391E" w14:paraId="5B0C4A89" w14:textId="3807C767">
            <w:pPr>
              <w:pStyle w:val="Plattetekst"/>
              <w:pageBreakBefore/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Wat maakt dit project</w:t>
            </w:r>
            <w:r w:rsidR="00871396">
              <w:rPr>
                <w:rFonts w:ascii="Arial" w:hAnsi="Arial" w:cs="Arial"/>
                <w:sz w:val="22"/>
                <w:szCs w:val="22"/>
              </w:rPr>
              <w:t xml:space="preserve"> (of onderzoek)</w:t>
            </w:r>
            <w:r>
              <w:rPr>
                <w:rFonts w:ascii="Arial" w:hAnsi="Arial" w:cs="Arial"/>
                <w:sz w:val="22"/>
                <w:szCs w:val="22"/>
              </w:rPr>
              <w:t xml:space="preserve"> Innovatief</w:t>
            </w: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62EBF3C5" w14:textId="209603DA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11F3C96D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545D1007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 maakt dit project</w:t>
            </w:r>
            <w:r w:rsidR="00871396">
              <w:rPr>
                <w:rFonts w:ascii="Arial" w:hAnsi="Arial" w:cs="Arial"/>
                <w:sz w:val="22"/>
                <w:szCs w:val="22"/>
              </w:rPr>
              <w:t xml:space="preserve"> (of onderzoek)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Technologisch</w:t>
            </w:r>
          </w:p>
          <w:p w:rsidR="00490917" w:rsidRDefault="00490917" w14:paraId="356D1D7B" w14:textId="6FB02A8B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6D98A12B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8A391E" w:rsidRDefault="008A391E" w14:paraId="5A5450E4" w14:textId="77777777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  <w:p w:rsidR="00490917" w:rsidRDefault="00490917" w14:paraId="2946DB82" w14:textId="7A8BA560">
            <w:pPr>
              <w:pStyle w:val="Inhoudtabel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23EE3E41" w14:textId="77777777">
        <w:tc>
          <w:tcPr>
            <w:tcW w:w="3268" w:type="dxa"/>
            <w:vMerge w:val="restart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71396" w:rsidRDefault="00871396" w14:paraId="5E3F9A2B" w14:textId="6D8FC0CF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 w:rsidRPr="1EB7DD27" w:rsidR="1B537139">
              <w:rPr>
                <w:rFonts w:ascii="Arial" w:hAnsi="Arial" w:cs="Arial"/>
                <w:sz w:val="22"/>
                <w:szCs w:val="22"/>
              </w:rPr>
              <w:t>Waar richt het project zich op?</w:t>
            </w:r>
          </w:p>
          <w:p w:rsidR="1EB7DD27" w:rsidP="1EB7DD27" w:rsidRDefault="1EB7DD27" w14:paraId="02D7925B" w14:textId="523FD6C9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206DCFAE" w14:textId="3E8C63E6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7BB1581B" w14:textId="6303899C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01AF76FB" w14:textId="654D7282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06BB85E7" w14:textId="4B60DA37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7585351B" w14:textId="0A0CCE58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21B49494" w14:textId="6AE6F904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334CACD5" w14:textId="3D714824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 w:rsidRPr="1EB7DD27" w:rsidR="1EB7DD27">
              <w:rPr>
                <w:rFonts w:ascii="Arial" w:hAnsi="Arial" w:eastAsia="Arial Unicode MS" w:cs="Arial"/>
                <w:sz w:val="22"/>
                <w:szCs w:val="22"/>
              </w:rPr>
              <w:t xml:space="preserve">             Toelichting op het doel:</w:t>
            </w:r>
          </w:p>
          <w:p w:rsidR="008A391E" w:rsidRDefault="008A391E" w14:paraId="5997CC1D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P="1EB7DD27" w:rsidRDefault="00490917" w14:paraId="110FFD37" w14:textId="0DD0F6C2">
            <w:pPr>
              <w:pStyle w:val="Inhoudtabel"/>
              <w:numPr>
                <w:ilvl w:val="0"/>
                <w:numId w:val="4"/>
              </w:numPr>
              <w:snapToGrid w:val="0"/>
              <w:rPr>
                <w:rFonts w:ascii="Arial" w:hAnsi="Arial" w:eastAsia="Arial" w:cs="Arial"/>
                <w:sz w:val="21"/>
                <w:szCs w:val="21"/>
              </w:rPr>
            </w:pPr>
            <w:r w:rsidRPr="1EB7DD27" w:rsidR="1E09A6D6">
              <w:rPr>
                <w:rFonts w:ascii="Arial" w:hAnsi="Arial" w:cs="Arial"/>
                <w:sz w:val="21"/>
                <w:szCs w:val="21"/>
              </w:rPr>
              <w:t>Het project richt zich op publiek:</w:t>
            </w:r>
            <w:r w:rsidRPr="1EB7DD27" w:rsidR="242C19D6">
              <w:rPr>
                <w:rFonts w:ascii="Arial" w:hAnsi="Arial" w:cs="Arial"/>
                <w:sz w:val="21"/>
                <w:szCs w:val="21"/>
              </w:rPr>
              <w:t xml:space="preserve"> Wat ervaart de bezoeker en waarom is dit belangrijk voor het publiek?</w:t>
            </w:r>
          </w:p>
          <w:p w:rsidR="0052420D" w:rsidP="1EB7DD27" w:rsidRDefault="0052420D" w14:paraId="4953377F" w14:textId="662F3C35">
            <w:pPr>
              <w:pStyle w:val="Inhoudtabel"/>
              <w:numPr>
                <w:ilvl w:val="0"/>
                <w:numId w:val="4"/>
              </w:numPr>
              <w:snapToGrid w:val="0"/>
              <w:ind/>
              <w:rPr>
                <w:rFonts w:ascii="Arial" w:hAnsi="Arial" w:eastAsia="Arial" w:cs="Arial"/>
                <w:sz w:val="21"/>
                <w:szCs w:val="21"/>
              </w:rPr>
            </w:pPr>
            <w:r w:rsidRPr="1EB7DD27" w:rsidR="242C19D6">
              <w:rPr>
                <w:rFonts w:ascii="Arial" w:hAnsi="Arial" w:cs="Arial"/>
                <w:sz w:val="21"/>
                <w:szCs w:val="21"/>
              </w:rPr>
              <w:t>Het project</w:t>
            </w:r>
            <w:r w:rsidRPr="1EB7DD27" w:rsidR="7ECE2C52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1EB7DD27" w:rsidR="43F24FEF"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Pr="1EB7DD27" w:rsidR="7ECE2C52">
              <w:rPr>
                <w:rFonts w:ascii="Arial" w:hAnsi="Arial" w:cs="Arial"/>
                <w:sz w:val="21"/>
                <w:szCs w:val="21"/>
              </w:rPr>
              <w:t>onderzoek)</w:t>
            </w:r>
            <w:r w:rsidRPr="1EB7DD27" w:rsidR="242C19D6">
              <w:rPr>
                <w:rFonts w:ascii="Arial" w:hAnsi="Arial" w:cs="Arial"/>
                <w:sz w:val="21"/>
                <w:szCs w:val="21"/>
              </w:rPr>
              <w:t xml:space="preserve"> richt zich op </w:t>
            </w:r>
            <w:r w:rsidRPr="1EB7DD27" w:rsidR="7ECE2C52">
              <w:rPr>
                <w:rFonts w:ascii="Arial" w:hAnsi="Arial" w:cs="Arial"/>
                <w:sz w:val="21"/>
                <w:szCs w:val="21"/>
              </w:rPr>
              <w:t>ontwikkeling van het genre/werkveld: Waarom is dit project (of onderzoek) belangrijk voor de ontwikkeling van het genre</w:t>
            </w:r>
            <w:r w:rsidRPr="1EB7DD27" w:rsidR="43F24FEF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D457DC" w:rsidP="1EB7DD27" w:rsidRDefault="00D457DC" w14:paraId="3890BA3B" w14:textId="365993F0">
            <w:pPr>
              <w:pStyle w:val="Inhoudtabel"/>
              <w:numPr>
                <w:ilvl w:val="0"/>
                <w:numId w:val="4"/>
              </w:numPr>
              <w:snapToGrid w:val="0"/>
              <w:ind/>
              <w:rPr>
                <w:rFonts w:ascii="Arial" w:hAnsi="Arial" w:eastAsia="Arial" w:cs="Arial"/>
                <w:sz w:val="21"/>
                <w:szCs w:val="21"/>
              </w:rPr>
            </w:pPr>
            <w:r w:rsidRPr="1EB7DD27" w:rsidR="43F24FEF">
              <w:rPr>
                <w:rFonts w:ascii="Arial" w:hAnsi="Arial" w:cs="Arial"/>
                <w:sz w:val="21"/>
                <w:szCs w:val="21"/>
              </w:rPr>
              <w:t xml:space="preserve">Het project (of onderzoek) richt zich op het ontwikkelen van een community: Welke community is dit en waarom is dit project (of onderzoek) belangrijk voor </w:t>
            </w:r>
            <w:r w:rsidRPr="1EB7DD27" w:rsidR="2FC6BD70">
              <w:rPr>
                <w:rFonts w:ascii="Arial" w:hAnsi="Arial" w:cs="Arial"/>
                <w:sz w:val="21"/>
                <w:szCs w:val="21"/>
              </w:rPr>
              <w:t>die community?</w:t>
            </w:r>
          </w:p>
          <w:p w:rsidR="00EE1DD1" w:rsidP="1EB7DD27" w:rsidRDefault="00EE1DD1" w14:paraId="43832788" w14:textId="7CE7495D">
            <w:pPr>
              <w:pStyle w:val="Inhoudtabel"/>
              <w:numPr>
                <w:ilvl w:val="0"/>
                <w:numId w:val="4"/>
              </w:numPr>
              <w:snapToGrid w:val="0"/>
              <w:ind/>
              <w:rPr>
                <w:rFonts w:ascii="Arial" w:hAnsi="Arial" w:eastAsia="Arial" w:cs="Arial"/>
                <w:sz w:val="21"/>
                <w:szCs w:val="21"/>
              </w:rPr>
            </w:pPr>
            <w:r w:rsidRPr="1EB7DD27" w:rsidR="2FC6BD70">
              <w:rPr>
                <w:rFonts w:ascii="Arial" w:hAnsi="Arial" w:cs="Arial"/>
                <w:sz w:val="21"/>
                <w:szCs w:val="21"/>
              </w:rPr>
              <w:t>Het project (of onderzoek) richt zich op het ontwikkelen van de eigen beroepspraktijk: Wa</w:t>
            </w:r>
            <w:r w:rsidRPr="1EB7DD27" w:rsidR="6D87482A">
              <w:rPr>
                <w:rFonts w:ascii="Arial" w:hAnsi="Arial" w:cs="Arial"/>
                <w:sz w:val="21"/>
                <w:szCs w:val="21"/>
              </w:rPr>
              <w:t>t draagt dit project bij aan eigen beroepspraktijk en waarom is dit belangrijk?</w:t>
            </w:r>
          </w:p>
          <w:p w:rsidR="008A391E" w:rsidP="1EB7DD27" w:rsidRDefault="008A391E" w14:paraId="1F72F646" w14:textId="65837B5F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</w:tc>
      </w:tr>
      <w:tr w:rsidR="1EB7DD27" w:rsidTr="1EB7DD27" w14:paraId="7FAC8730">
        <w:tc>
          <w:tcPr>
            <w:tcW w:w="3268" w:type="dxa"/>
            <w:vMerge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14:paraId="420B3461"/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1EB7DD27" w:rsidP="1EB7DD27" w:rsidRDefault="1EB7DD27" w14:paraId="62F1BF70" w14:textId="40625132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5F5DD055" w14:textId="58807CE5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7C7D80D3" w14:textId="67688A66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4B6A994D" w14:textId="0F0A6256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0E3429E1" w14:textId="7CFF81B7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  <w:p w:rsidR="1EB7DD27" w:rsidP="1EB7DD27" w:rsidRDefault="1EB7DD27" w14:paraId="5C2AA5B2" w14:textId="2F22782B">
            <w:pPr>
              <w:pStyle w:val="Inhoudtabel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</w:p>
        </w:tc>
      </w:tr>
      <w:tr w:rsidR="008A391E" w:rsidTr="1EB7DD27" w14:paraId="5A5281A9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37471833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deze activiteit ook belangrijk/relevant voor andere Generators?</w:t>
            </w:r>
          </w:p>
          <w:p w:rsidR="008A391E" w:rsidRDefault="008A391E" w14:paraId="6BB9E253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23DE523C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A391E" w:rsidTr="1EB7DD27" w14:paraId="4685AF2B" w14:textId="77777777">
        <w:tc>
          <w:tcPr>
            <w:tcW w:w="3268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</w:tcBorders>
            <w:shd w:val="clear" w:color="auto" w:fill="CFE7F5"/>
            <w:tcMar/>
            <w:vAlign w:val="center"/>
          </w:tcPr>
          <w:p w:rsidR="008A391E" w:rsidRDefault="008A391E" w14:paraId="4897B810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 je beeldmateriaal ter illustratie van de plannen en kun je dat bijvoegen (afbeeldingen of/en links)</w:t>
            </w:r>
          </w:p>
          <w:p w:rsidR="008A391E" w:rsidRDefault="008A391E" w14:paraId="52E56223" w14:textId="77777777">
            <w:pPr>
              <w:pStyle w:val="Inhoud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auto" w:fill="auto"/>
            <w:tcMar/>
            <w:vAlign w:val="center"/>
          </w:tcPr>
          <w:p w:rsidR="008A391E" w:rsidRDefault="008A391E" w14:paraId="07547A01" w14:textId="77777777">
            <w:pPr>
              <w:pStyle w:val="Inhoudtabel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B1CE5" w:rsidRDefault="00431DDE" w14:paraId="54F9AE05" w14:textId="77777777">
      <w:pPr>
        <w:pStyle w:val="Plattetekst"/>
        <w:spacing w:after="0"/>
      </w:pP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ab/>
      </w:r>
    </w:p>
    <w:sectPr w:rsidR="005B1CE5">
      <w:pgSz w:w="11906" w:h="16838" w:orient="portrait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6E4D9C"/>
    <w:multiLevelType w:val="hybridMultilevel"/>
    <w:tmpl w:val="40DEE994"/>
    <w:lvl w:ilvl="0" w:tplc="FFFFFFFF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F0AB5"/>
    <w:multiLevelType w:val="hybridMultilevel"/>
    <w:tmpl w:val="DCB6B8E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E5"/>
    <w:rsid w:val="000D6AF1"/>
    <w:rsid w:val="001161C2"/>
    <w:rsid w:val="00202090"/>
    <w:rsid w:val="002B17AB"/>
    <w:rsid w:val="0039053D"/>
    <w:rsid w:val="00431DDE"/>
    <w:rsid w:val="00441522"/>
    <w:rsid w:val="00490917"/>
    <w:rsid w:val="0052420D"/>
    <w:rsid w:val="005B1CE5"/>
    <w:rsid w:val="00680297"/>
    <w:rsid w:val="00871396"/>
    <w:rsid w:val="008A391E"/>
    <w:rsid w:val="00B7364C"/>
    <w:rsid w:val="00D457DC"/>
    <w:rsid w:val="00E93B42"/>
    <w:rsid w:val="00ED1F6D"/>
    <w:rsid w:val="00EE1DD1"/>
    <w:rsid w:val="00F423A9"/>
    <w:rsid w:val="00F56757"/>
    <w:rsid w:val="01238215"/>
    <w:rsid w:val="045B22D7"/>
    <w:rsid w:val="05422AAF"/>
    <w:rsid w:val="06ACB27C"/>
    <w:rsid w:val="0792C399"/>
    <w:rsid w:val="07BBAE4A"/>
    <w:rsid w:val="07CFCD02"/>
    <w:rsid w:val="08AF992B"/>
    <w:rsid w:val="0BA7A99D"/>
    <w:rsid w:val="0D3B6B7C"/>
    <w:rsid w:val="0D42E2BD"/>
    <w:rsid w:val="0D8941E8"/>
    <w:rsid w:val="0EDC9FB3"/>
    <w:rsid w:val="139E40A0"/>
    <w:rsid w:val="154BE137"/>
    <w:rsid w:val="1654F7AB"/>
    <w:rsid w:val="17E51698"/>
    <w:rsid w:val="17FCE719"/>
    <w:rsid w:val="188381F9"/>
    <w:rsid w:val="195C4386"/>
    <w:rsid w:val="1B3487DB"/>
    <w:rsid w:val="1B537139"/>
    <w:rsid w:val="1BBB22BB"/>
    <w:rsid w:val="1DF99938"/>
    <w:rsid w:val="1E09A6D6"/>
    <w:rsid w:val="1EB7DD27"/>
    <w:rsid w:val="1F2657E7"/>
    <w:rsid w:val="218AA102"/>
    <w:rsid w:val="21A3C95F"/>
    <w:rsid w:val="232396D8"/>
    <w:rsid w:val="233F99C0"/>
    <w:rsid w:val="242C19D6"/>
    <w:rsid w:val="25930526"/>
    <w:rsid w:val="26721684"/>
    <w:rsid w:val="285665AE"/>
    <w:rsid w:val="286C0A61"/>
    <w:rsid w:val="2B0AA0AA"/>
    <w:rsid w:val="2CABE11B"/>
    <w:rsid w:val="2E8D4FA6"/>
    <w:rsid w:val="2F10A8E7"/>
    <w:rsid w:val="2F2D235D"/>
    <w:rsid w:val="2F4DDE36"/>
    <w:rsid w:val="2FC6BD70"/>
    <w:rsid w:val="2FE381DD"/>
    <w:rsid w:val="30E9AE97"/>
    <w:rsid w:val="3230124B"/>
    <w:rsid w:val="33EEBE12"/>
    <w:rsid w:val="341DAAE5"/>
    <w:rsid w:val="36DDA248"/>
    <w:rsid w:val="3758F01B"/>
    <w:rsid w:val="38848703"/>
    <w:rsid w:val="396C1444"/>
    <w:rsid w:val="3BCC96B7"/>
    <w:rsid w:val="3CB8FDCE"/>
    <w:rsid w:val="3DAF0942"/>
    <w:rsid w:val="3DCEF035"/>
    <w:rsid w:val="4001932D"/>
    <w:rsid w:val="40A538E4"/>
    <w:rsid w:val="40BAE13B"/>
    <w:rsid w:val="4187AC5F"/>
    <w:rsid w:val="41F19BFC"/>
    <w:rsid w:val="428ECFFA"/>
    <w:rsid w:val="43F24FEF"/>
    <w:rsid w:val="44CADBEB"/>
    <w:rsid w:val="45BA1B27"/>
    <w:rsid w:val="47735CF7"/>
    <w:rsid w:val="4842B22E"/>
    <w:rsid w:val="48DEC339"/>
    <w:rsid w:val="491A1793"/>
    <w:rsid w:val="4D14AABB"/>
    <w:rsid w:val="52AF947C"/>
    <w:rsid w:val="537E5B47"/>
    <w:rsid w:val="55CF94A5"/>
    <w:rsid w:val="55F70859"/>
    <w:rsid w:val="57FFD73C"/>
    <w:rsid w:val="59267611"/>
    <w:rsid w:val="59AD5E66"/>
    <w:rsid w:val="5AB570A9"/>
    <w:rsid w:val="5B3CD98A"/>
    <w:rsid w:val="5BA61139"/>
    <w:rsid w:val="5DC4224A"/>
    <w:rsid w:val="5DF24723"/>
    <w:rsid w:val="5E71427B"/>
    <w:rsid w:val="5F537C99"/>
    <w:rsid w:val="5F64C1A4"/>
    <w:rsid w:val="620EA211"/>
    <w:rsid w:val="626299CC"/>
    <w:rsid w:val="628B1D5B"/>
    <w:rsid w:val="62C9E439"/>
    <w:rsid w:val="64E32580"/>
    <w:rsid w:val="65B18E95"/>
    <w:rsid w:val="65DBE67A"/>
    <w:rsid w:val="660B4F66"/>
    <w:rsid w:val="66C8EAD7"/>
    <w:rsid w:val="66D7F39E"/>
    <w:rsid w:val="67FEF893"/>
    <w:rsid w:val="69AF85DB"/>
    <w:rsid w:val="6B77046C"/>
    <w:rsid w:val="6BC90E3C"/>
    <w:rsid w:val="6BD11714"/>
    <w:rsid w:val="6C65BB78"/>
    <w:rsid w:val="6D87482A"/>
    <w:rsid w:val="6DF2D28D"/>
    <w:rsid w:val="6EE30583"/>
    <w:rsid w:val="6FCACA0F"/>
    <w:rsid w:val="6FDF8964"/>
    <w:rsid w:val="707ED5E4"/>
    <w:rsid w:val="70D6D903"/>
    <w:rsid w:val="71AA6311"/>
    <w:rsid w:val="721AA645"/>
    <w:rsid w:val="74D403FB"/>
    <w:rsid w:val="7891D54F"/>
    <w:rsid w:val="7A2DA5B0"/>
    <w:rsid w:val="7B5DE2FF"/>
    <w:rsid w:val="7C255EAD"/>
    <w:rsid w:val="7E082FE2"/>
    <w:rsid w:val="7E14189C"/>
    <w:rsid w:val="7ECE2C52"/>
    <w:rsid w:val="7EE3CDD9"/>
    <w:rsid w:val="7F1F4E90"/>
    <w:rsid w:val="7FDDE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990A156"/>
  <w15:chartTrackingRefBased/>
  <w15:docId w15:val="{13CE9B4F-FDDA-4C3B-81E4-90C1A3B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Kop" w:customStyle="1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pPr>
      <w:spacing w:after="120"/>
    </w:pPr>
  </w:style>
  <w:style w:type="paragraph" w:styleId="Lijst">
    <w:name w:val="List"/>
    <w:basedOn w:val="Plattetekst"/>
  </w:style>
  <w:style w:type="paragraph" w:styleId="Bijschrift1" w:customStyle="1">
    <w:name w:val="Bijschrift1"/>
    <w:basedOn w:val="Standa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ard"/>
    <w:pPr>
      <w:suppressLineNumbers/>
    </w:pPr>
  </w:style>
  <w:style w:type="paragraph" w:styleId="Inhoudtabel" w:customStyle="1">
    <w:name w:val="Inhoud tabel"/>
    <w:basedOn w:val="Standaard"/>
    <w:pPr>
      <w:suppressLineNumbers/>
    </w:pPr>
  </w:style>
  <w:style w:type="paragraph" w:styleId="Tabelkop" w:customStyle="1">
    <w:name w:val="Tabelkop"/>
    <w:basedOn w:val="Inhoudtabel"/>
    <w:pPr>
      <w:jc w:val="center"/>
    </w:pPr>
    <w:rPr>
      <w:b/>
      <w:bCs/>
    </w:rPr>
  </w:style>
  <w:style w:type="character" w:styleId="PlattetekstChar" w:customStyle="1">
    <w:name w:val="Platte tekst Char"/>
    <w:basedOn w:val="Standaardalinea-lettertype"/>
    <w:link w:val="Plattetekst"/>
    <w:rsid w:val="00202090"/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maakplaatsen@tetem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Mariëlle Meijerink</dc:creator>
  <keywords/>
  <lastModifiedBy>maakplaatsen</lastModifiedBy>
  <revision>3</revision>
  <lastPrinted>1899-12-31T23:40:28.0000000Z</lastPrinted>
  <dcterms:created xsi:type="dcterms:W3CDTF">2022-02-09T18:38:00.0000000Z</dcterms:created>
  <dcterms:modified xsi:type="dcterms:W3CDTF">2022-03-22T16:08:49.3171289Z</dcterms:modified>
</coreProperties>
</file>